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21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99"/>
        <w:gridCol w:w="2238"/>
        <w:gridCol w:w="2474"/>
      </w:tblGrid>
      <w:tr w:rsidR="009C3AD6" w:rsidTr="009C3AD6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25 мая 2023 года</w:t>
            </w: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  № 49/341-5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п. Пристень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формировании участковых избирательных комиссий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избирательных участков  №№ 703, 704, 705, 706, 707, 708, 709, 710, 711, 712, 713, 714, 715, 716, 717, 718, 719, 720, 721, 722, 723, 724, 725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Рассмотрев предложения по кандидатурам для назначения в составы участковых избирательных комиссий, в соответствии со статьями 20, 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  Федерации от 17 февраля 2010 года № 192/1337-5, статьями 22, 26, 27 Закона Курской области «Кодекс Курской области о выборах  и референдумах»,  территориальная избирательная комиссия Пристенского района Курской области РЕШИЛА: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 Сформировать участковые избирательные комиссии избирательных участков №№703, 704, 705, 706, 707, 708, 709, 710, 711, 712, 713, 714, 715, 716, 717, 718, 719, 720, 721, 722, 723, 724, 725 со сроком полномочий пять лет (2023 - 2028 гг.), 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 Направить настоящее решение в Избирательную комиссию Курской области</w:t>
      </w:r>
      <w:r>
        <w:rPr>
          <w:rStyle w:val="a6"/>
          <w:rFonts w:ascii="Tahoma" w:hAnsi="Tahoma" w:cs="Tahoma"/>
          <w:color w:val="000000"/>
          <w:sz w:val="13"/>
          <w:szCs w:val="13"/>
        </w:rPr>
        <w:t>.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 Направить выписки из настоящего решения в соответствующие участковые избирательные комиссии.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 Опубликовать настоящее решение на официальном сайте Администрации Пристенского района Курской области в сети Интернет по адресу: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http://pristen.rkursk.ru/</w:t>
        </w:r>
      </w:hyperlink>
      <w:r>
        <w:rPr>
          <w:rFonts w:ascii="Tahoma" w:hAnsi="Tahoma" w:cs="Tahoma"/>
          <w:color w:val="000000"/>
          <w:sz w:val="13"/>
          <w:szCs w:val="13"/>
        </w:rPr>
        <w:t>.   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15"/>
      </w:tblGrid>
      <w:tr w:rsidR="009C3AD6" w:rsidTr="009C3AD6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территориальной</w:t>
            </w:r>
          </w:p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избирательной комиссии</w:t>
            </w:r>
          </w:p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 Курской области                                            В.В. Катыхин</w:t>
            </w:r>
          </w:p>
          <w:p w:rsidR="009C3AD6" w:rsidRDefault="009C3AD6">
            <w:pPr>
              <w:pStyle w:val="3"/>
              <w:spacing w:before="55" w:after="5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Секретарь территориальной</w:t>
            </w:r>
          </w:p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избирательной комиссии    </w:t>
            </w:r>
          </w:p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 Курской области                                        А.В. Ивахненко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к решению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Территориальной избирательной комиссии Пристенского района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25 мая 2023 года  №  49/341-5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Списки членов участковых избирательных комиссий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правом решающего голоса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703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7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6"/>
        <w:gridCol w:w="3115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Васильева Наталья Вячеславовна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Ерина Светлана Семеновна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Коцегубов Сергей Александрович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Леонидова Любовь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Никулина Алиса Вячеславовна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Тамлиани Наталья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Труфанова Елена Ласловна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704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9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6"/>
        <w:gridCol w:w="3115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Бекетова Валентина Егоровна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Бобрышева Любовь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Василенко Олег Геннадьевич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села Бобрышево Пристенского района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Мерзликина Ольга Михайловна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села Ракитинка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Никулина Наталья Сергеевна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Тертова Христина Михайловна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Троянов Андрей Александрович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Троянова Галина Александровна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Шеховцова Любовь Валентиновна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705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9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5"/>
        <w:gridCol w:w="3116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Андреева Марина Юрьевна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Баканова Елена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Берлизева Маргарита Игоревна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Берлизева Наталья Алексеевна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Бодашко Татьяна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Курская область Пристенский район село Сазановка улица Школьная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Гусева Надежда Михайловна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МКОУ "Сазановская средняя общеобразовательная школа"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Замараева Тамара Тимофеевна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Рожкова Виктория Андреевна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Чернышова Елена Анатольевна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706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7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6"/>
        <w:gridCol w:w="3115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Бобрышев Евгений Александрович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Галимова Наталья Сергеевна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Ерошкина Алина Борисовна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Плугаторёва Марина Эдуардовна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Саульченко Алексей Александрович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Свиридова Тамара Федоровна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Чернышова Елена Сергеевна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707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Количественный состав комиссии – 9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6"/>
        <w:gridCol w:w="3115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Бекетова Алина Владимировна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МКУК "Межпоселенческая библиотека"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Бондарева Татьяна Петровна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Дзежкевич Елена Вячеславовна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Иванова Лидия Александровна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Катунина Любовь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Курская область Пристенский район село Большие Сети улица Молодежная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Кухарева Светлана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Кухарева Татьяна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Лашина Марина Васильевна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Миненкова Ольга Александровна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708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7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5"/>
        <w:gridCol w:w="3116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Бетехтина Екатерина Михайловна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Кузякина Антонина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Миненкова Юлия Анатольевна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Колбасовский Дом культуры - филиал МКУК "Пристенский РДК"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Морозова Валентина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Надеина Елена Михайловна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Томонов Владимир Вячеславович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Томонова Валентина Егоровна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709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9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5"/>
        <w:gridCol w:w="3116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Бобрышев Григорий Иванович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Бобрышева Елена Вячеславна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Вагина Валентина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МКОУ "Котовская основная общеобразовательная школа"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Долженкова Татьяна Васильевна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Кадыгробова Елена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села Красниково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Калугина Галина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Кузьменко Виктор Николаевич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Самофалова Галина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Сидорова Валентина Васильевна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710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8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5"/>
        <w:gridCol w:w="3116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Багрова Людмила Петровна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собрание избирателей по месту жительства - Курская область Пристенский район село Пселец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улица Семеновская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Белозерова Людмила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Конорева Елена Владимировна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Малыхина Елена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Михеева Ирина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Рябцева Татьяна Михайловна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Чаплыгина Галина Фёдоровна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Шелухина Галина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711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7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5"/>
        <w:gridCol w:w="3116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Забелина Ольга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Карачевцев Владимир Михайлович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Красникова Елена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Леонидов Михаил Викторович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Провоторов Виталий Анатольевич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Провоторова Зоя Анатольевна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Рыженкова Валентина Дмитриевна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712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7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5"/>
        <w:gridCol w:w="3116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Власова Елена Васильевна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Кононенко Марина Анатольевна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Мануйлова Кристина Владимировна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Никулина Оксана Васильевна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Погожих Наталья Андреевна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Фурсова Татьяна Анатольевна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Ширяева Алла Васильевна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713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7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6"/>
        <w:gridCol w:w="3115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Алексеева Оксана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Медведева Ирина Сергеевна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Панова Людмила Алексеевна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Рыженкова Елена Петровна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Рыженкова Ирина Александровна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Хмельницкая Надежда Владимировна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Шелухина Галина Анатольевна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714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9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5"/>
        <w:gridCol w:w="3116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Гайдукова Галина Васильевна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Прилепский Дом культуры - филиал МКУК "Пристенский районный Дом культуры"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Гайдукова Галина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Жиляева Тамара Антоновна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Землякова Татьяна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МКОУ "Черновецкая средняя общеобразовательная школа"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Козлова Елена Владимировна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Ламанова Марина Эдуардовна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Панова Диана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Пигорева Светлана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Руденская Светлана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715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9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5"/>
        <w:gridCol w:w="3116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Барышева Светлана Серафимовна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села Верхнее Плоское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Берлизев Владимир Анатольевич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Богачёва Оксана Анатольевна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Богомолова Любовь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Курское региональное отделение Всероссийской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Гайдукова Мария Юрьевна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Мухина Елена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Курская область Пристенский район деревня Верхнеплоское улица Калинина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Ореховский Олег Анатольевич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Сотникова Наталья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Щебетун Олег Георгиевич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716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7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6"/>
        <w:gridCol w:w="3115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Бекетова Анна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Бекетова Светлана Геннадьевна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Ерина Елена Богдановна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Зиновьева Наталья Владимировна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Слюнина Елена Александровна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Соклакова Татьяна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Яковлев Владимир Александрович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717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7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6"/>
        <w:gridCol w:w="3115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Алексеева Валентина Григорьевна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Завьялов Сергей Александрович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Козлов Василий Анатольевич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Мясоедова Татьяна Степановна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Озерова Людмила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Трубицын Виталий Васильевич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Черников Владимир Иванович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718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8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5"/>
        <w:gridCol w:w="3116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Бондарева Елена Вячеславовна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Бочаров Николай Васильевич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Дёмина Светлана Сергеевна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Куприенко Татьяна Алексеевна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Подчасова Галина Васильевна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районное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Сергеева Елена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Сурина Елена Васильевна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Сурина Наталья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Администрация Ярыгинского сельсовета Пристенского района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719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9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6"/>
        <w:gridCol w:w="3115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Буняева Наталья Алексеевна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деревня Вихровка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Венедиктова Светлана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Иванюшко Оксана Алексеевна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Лашина Ольга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Мануйлова Ирина Юрьевна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Мжаванадзе Ольга Анатольевна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Пигарева Наталья Леонидовна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Позднякова Татьяна Александровна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Яковлева Нина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ОБУСО "Комплексный центр социального обслуживания населения Пристенского района"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720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12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5"/>
        <w:gridCol w:w="3116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Алтухова Любовь Федоровна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Борнякова Ирина Владимировна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Жарикова Татьяна Михайловна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поселка Кировский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Жигалова Ирина Леонидовна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Захарова Татьяна Васильевна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Меркулова Людмила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Администрация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Первушева Елена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МКОУ "Ржавская средняя общеобразовательная школа"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Пигорева Валентина Геннадьевна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Пигорева Вера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поселка Кировский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Селиванов Владимир Юрьевич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МКОУ "Кировская средняя общеобразовательная школа"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Чуйкова Ольга Васильевна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Швыдченко Алина Сергеевна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721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9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6"/>
        <w:gridCol w:w="3115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Воронцова Людмила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Голощукова Ирина Владимировна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Губернаторова Елена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Ивахненко Екатерина Александровна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Лашина Ирина Владимировна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поселка Кировский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Панова Любовь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Первушева Мария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Соколова Елена Владимировна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Курская область Пристенский район поселок Кировский улица Дзержинского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Чепурная Лариса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Курское региональное отделение Всероссийской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722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7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5"/>
        <w:gridCol w:w="3116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Бабынина Любовь Алексеевна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Мищенко Галина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Музалевская Наталья Сергеевна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Пантелеева Татьяна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Рябцева Викторина Михайловна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Шелухина Валентина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Ющенко Любовь Владимировна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723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12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3"/>
        <w:gridCol w:w="3055"/>
        <w:gridCol w:w="3116"/>
        <w:gridCol w:w="411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Ачкасова Валентина Владимировна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Администрация поселка Пристень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Баландина Надежда Алексеевна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Баландина Наталия Игоревна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Бекетова Марина Николаевна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МКОУ "СОШ №1 поселка Пристень"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Бочаров Юрий Иванович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поселка Пристень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Гнатушко Галина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Карцев Олег Николаевич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Пигорева Зоя Ивановна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Рыбакова Наталья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Самойлов Сергей Федорович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поселка Пристень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Чаплыгин Игорь Васильевич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Филиал ПАО "Россети Центр" - "Курскэнерго"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Шелухина Любовь Викторовна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724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12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4"/>
        <w:gridCol w:w="3056"/>
        <w:gridCol w:w="3309"/>
        <w:gridCol w:w="216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Артамонова Галина Петровна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поселка Пристень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Бобрышев Роман Александрович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поселка Пристень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Буяльская Светлана Владимировна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Гобелко Елена Анатольевна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Военный комиссариата Пристенского района Курской области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Захарова Елена Михайловна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Катунина Мария Ивановна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Катыхина Юлия Владимировна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Некипелова Светлана Павловна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МКОУ "Средняя общеобразовательная школа №2 пос.Пристень" Пристенского района Курской области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Петров Андрей Вадимович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Пигорева Лидия Андреевна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Региональное отделение политической партии "Российская партия пенсионеров за социальную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справедливость" в Курской области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11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Скидан Валентина Ивановна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МКОУ "Средняя общеобразовательная школа №2 поселка Пристень" Пристенского района Курской области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Томонова Валентина Ивановна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Участковая избирательная комиссия избирательного участка № 725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Количественный состав комиссии – 12 членов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полномочий пять лет (2023 - 2028 гг.)</w:t>
      </w:r>
    </w:p>
    <w:p w:rsidR="009C3AD6" w:rsidRDefault="009C3AD6" w:rsidP="009C3A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34"/>
        <w:gridCol w:w="3056"/>
        <w:gridCol w:w="3309"/>
        <w:gridCol w:w="216"/>
      </w:tblGrid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  избирательной комиссии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Бочарова Елена Дмитриевна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политической партии "Российская партия пенсионеров за социальную справедливость" в Курской области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Галенин Александр Иванович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МКОУ "Нагольненская основная общеобразовательная школа" Пристенского района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Дохнова Наталья Леонидовна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поселка Пристень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Жигалова Анна Александровна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Землякова Елена Николаевна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политической партии "КОММУНИСТИЧЕСКАЯ ПАРТИЯ РОССИЙСКОЙ ФЕДЕРАЦИИ"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Кателевская Наталья Николаевна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МКУК "Пристенский Районный Дом культуры"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Катунина Юлия Владимировна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 Всероссийской политической партии "ЕДИНАЯ РОССИЯ"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Кузнецова Марина Николаевна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работы - ОБУЗ "Пристенская центральная районная больница" Комитета здравоохранения Курской области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Маханёв Владислав Александрович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в Курской области Политической партии "НОВЫЕ ЛЮДИ"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Мишустина Марина Алексеевна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собрание избирателей по месту жительства - жители поселка Пристень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Петрова Татьяна Викторовна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"СПРАВЕДЛИВАЯ РОССИЯ-ПАТРИОТЫ-ЗА ПРАВДУ" в Курской области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9C3AD6" w:rsidTr="009C3AD6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Сурина Ирина Александровна</w:t>
            </w:r>
          </w:p>
        </w:tc>
        <w:tc>
          <w:tcPr>
            <w:tcW w:w="3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9C3AD6" w:rsidRDefault="009C3AD6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C3AD6" w:rsidRDefault="009C3AD6">
            <w:pPr>
              <w:rPr>
                <w:sz w:val="20"/>
                <w:szCs w:val="20"/>
              </w:rPr>
            </w:pPr>
          </w:p>
        </w:tc>
      </w:tr>
    </w:tbl>
    <w:p w:rsidR="00560C54" w:rsidRPr="009C3AD6" w:rsidRDefault="00560C54" w:rsidP="009C3AD6"/>
    <w:sectPr w:rsidR="00560C54" w:rsidRPr="009C3AD6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72185D"/>
    <w:multiLevelType w:val="multilevel"/>
    <w:tmpl w:val="AB56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6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5"/>
  </w:num>
  <w:num w:numId="18">
    <w:abstractNumId w:val="3"/>
  </w:num>
  <w:num w:numId="19">
    <w:abstractNumId w:val="34"/>
  </w:num>
  <w:num w:numId="20">
    <w:abstractNumId w:val="38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3"/>
  </w:num>
  <w:num w:numId="31">
    <w:abstractNumId w:val="32"/>
  </w:num>
  <w:num w:numId="32">
    <w:abstractNumId w:val="10"/>
  </w:num>
  <w:num w:numId="33">
    <w:abstractNumId w:val="14"/>
  </w:num>
  <w:num w:numId="34">
    <w:abstractNumId w:val="6"/>
  </w:num>
  <w:num w:numId="35">
    <w:abstractNumId w:val="37"/>
  </w:num>
  <w:num w:numId="36">
    <w:abstractNumId w:val="16"/>
  </w:num>
  <w:num w:numId="37">
    <w:abstractNumId w:val="18"/>
  </w:num>
  <w:num w:numId="38">
    <w:abstractNumId w:val="24"/>
  </w:num>
  <w:num w:numId="39">
    <w:abstractNumId w:val="3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2FAD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2433"/>
    <w:rsid w:val="0037381E"/>
    <w:rsid w:val="003749C7"/>
    <w:rsid w:val="00376751"/>
    <w:rsid w:val="00377151"/>
    <w:rsid w:val="0038167F"/>
    <w:rsid w:val="00385852"/>
    <w:rsid w:val="0039324E"/>
    <w:rsid w:val="003B0636"/>
    <w:rsid w:val="003B26E0"/>
    <w:rsid w:val="003C26D8"/>
    <w:rsid w:val="003C4943"/>
    <w:rsid w:val="003D12DE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55F9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2927"/>
    <w:rsid w:val="004E659F"/>
    <w:rsid w:val="00505E67"/>
    <w:rsid w:val="005132FF"/>
    <w:rsid w:val="00514148"/>
    <w:rsid w:val="00515027"/>
    <w:rsid w:val="00515DE4"/>
    <w:rsid w:val="00530A37"/>
    <w:rsid w:val="005426A2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14A67"/>
    <w:rsid w:val="0062352F"/>
    <w:rsid w:val="006352C7"/>
    <w:rsid w:val="00643856"/>
    <w:rsid w:val="00651969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3B29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4120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B6884"/>
    <w:rsid w:val="009C3AD6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A11A3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86D0F"/>
    <w:rsid w:val="00C91AB0"/>
    <w:rsid w:val="00CA0D30"/>
    <w:rsid w:val="00CB6784"/>
    <w:rsid w:val="00CC26A5"/>
    <w:rsid w:val="00CC2774"/>
    <w:rsid w:val="00CC52CC"/>
    <w:rsid w:val="00CC5710"/>
    <w:rsid w:val="00CD3AAD"/>
    <w:rsid w:val="00CE1C1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1C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E1C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sten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5232</Words>
  <Characters>29829</Characters>
  <Application>Microsoft Office Word</Application>
  <DocSecurity>0</DocSecurity>
  <Lines>248</Lines>
  <Paragraphs>69</Paragraphs>
  <ScaleCrop>false</ScaleCrop>
  <Company>SPecialiST RePack</Company>
  <LinksUpToDate>false</LinksUpToDate>
  <CharactersWithSpaces>34992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323</cp:revision>
  <dcterms:created xsi:type="dcterms:W3CDTF">2023-11-09T05:54:00Z</dcterms:created>
  <dcterms:modified xsi:type="dcterms:W3CDTF">2023-11-10T13:03:00Z</dcterms:modified>
</cp:coreProperties>
</file>